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C01B" w14:textId="77777777" w:rsidR="0085507F" w:rsidRPr="0085507F" w:rsidRDefault="0085507F" w:rsidP="0085507F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6AB9722E" w14:textId="030BB531" w:rsidR="0085507F" w:rsidRPr="0085507F" w:rsidRDefault="0085507F" w:rsidP="0085507F">
      <w:pPr>
        <w:spacing w:after="0" w:line="240" w:lineRule="auto"/>
        <w:rPr>
          <w:rFonts w:ascii="Times New Roman" w:hAnsi="Times New Roman" w:cs="Times New Roman"/>
          <w:noProof/>
        </w:rPr>
      </w:pPr>
      <w:r w:rsidRPr="0085507F">
        <w:rPr>
          <w:rFonts w:ascii="Times New Roman" w:hAnsi="Times New Roman" w:cs="Times New Roman"/>
          <w:noProof/>
        </w:rPr>
        <w:t>telefon: 384 792 239</w:t>
      </w:r>
    </w:p>
    <w:p w14:paraId="742BD3C8" w14:textId="33636ABC" w:rsidR="0085507F" w:rsidRPr="0085507F" w:rsidRDefault="0085507F" w:rsidP="0085507F">
      <w:pPr>
        <w:spacing w:after="0" w:line="240" w:lineRule="auto"/>
        <w:rPr>
          <w:rFonts w:ascii="Times New Roman" w:hAnsi="Times New Roman" w:cs="Times New Roman"/>
          <w:noProof/>
        </w:rPr>
      </w:pPr>
      <w:r w:rsidRPr="0085507F">
        <w:rPr>
          <w:rFonts w:ascii="Times New Roman" w:hAnsi="Times New Roman" w:cs="Times New Roman"/>
          <w:noProof/>
        </w:rPr>
        <w:t>e-mail: jsejdova@meu.lomnice-nl.cz</w:t>
      </w:r>
    </w:p>
    <w:p w14:paraId="64898CBB" w14:textId="28BCBD83" w:rsidR="002B2140" w:rsidRDefault="0085507F" w:rsidP="008550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14:paraId="6CC413E3" w14:textId="20374DC6" w:rsidR="0085507F" w:rsidRPr="0085507F" w:rsidRDefault="0085507F" w:rsidP="0085507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5507F">
        <w:rPr>
          <w:b/>
          <w:bCs/>
          <w:sz w:val="28"/>
          <w:szCs w:val="28"/>
          <w:u w:val="single"/>
        </w:rPr>
        <w:t>Přihlášení k místnímu poplatku ze psa</w:t>
      </w:r>
    </w:p>
    <w:p w14:paraId="5740EF8B" w14:textId="1F0EEDBF" w:rsidR="0085507F" w:rsidRDefault="0085507F" w:rsidP="0085507F">
      <w:pPr>
        <w:spacing w:after="0" w:line="240" w:lineRule="auto"/>
        <w:jc w:val="center"/>
      </w:pPr>
      <w:r>
        <w:t>(dle obecně závazné vyhlášky č. 1/2023 Města Lomnice nad Lužnicí o místním poplatku ze psů)</w:t>
      </w:r>
    </w:p>
    <w:p w14:paraId="7B837E0A" w14:textId="1AC36D24" w:rsidR="00BF0565" w:rsidRDefault="00F96F23" w:rsidP="0085507F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5BD51D" wp14:editId="593E8C2C">
                <wp:simplePos x="0" y="0"/>
                <wp:positionH relativeFrom="column">
                  <wp:posOffset>4204600</wp:posOffset>
                </wp:positionH>
                <wp:positionV relativeFrom="paragraph">
                  <wp:posOffset>216535</wp:posOffset>
                </wp:positionV>
                <wp:extent cx="1295400" cy="1190625"/>
                <wp:effectExtent l="0" t="0" r="19050" b="28575"/>
                <wp:wrapNone/>
                <wp:docPr id="935220389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190625"/>
                          <a:chOff x="0" y="0"/>
                          <a:chExt cx="2257425" cy="1943100"/>
                        </a:xfrm>
                      </wpg:grpSpPr>
                      <wps:wsp>
                        <wps:cNvPr id="1807368538" name="Ovál 1"/>
                        <wps:cNvSpPr/>
                        <wps:spPr>
                          <a:xfrm>
                            <a:off x="0" y="0"/>
                            <a:ext cx="2257425" cy="1943100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1946303" name="Ovál 2"/>
                        <wps:cNvSpPr/>
                        <wps:spPr>
                          <a:xfrm>
                            <a:off x="923925" y="266700"/>
                            <a:ext cx="352425" cy="361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7768143" name="Obdélník: se zakulacenými rohy 3"/>
                        <wps:cNvSpPr/>
                        <wps:spPr>
                          <a:xfrm>
                            <a:off x="238125" y="819150"/>
                            <a:ext cx="1771650" cy="6953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CE1CC4" id="Skupina 4" o:spid="_x0000_s1026" style="position:absolute;margin-left:331.05pt;margin-top:17.05pt;width:102pt;height:93.75pt;z-index:251659264;mso-width-relative:margin;mso-height-relative:margin" coordsize="2257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">
                <v:oval id="Ovál 1" o:spid="_x0000_s1027" style="position:absolute;width:22574;height:19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" fillcolor="#e7e6e6 [3214]" strokecolor="#09101d [484]" strokeweight="1pt">
                  <v:stroke joinstyle="miter"/>
                </v:oval>
                <v:oval id="Ovál 2" o:spid="_x0000_s1028" style="position:absolute;left:9239;top:2667;width:3524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" fillcolor="white [3212]" strokecolor="#09101d [484]" strokeweight="1pt">
                  <v:stroke joinstyle="miter"/>
                </v:oval>
                <v:roundrect id="Obdélník: se zakulacenými rohy 3" o:spid="_x0000_s1029" style="position:absolute;left:2381;top:8191;width:17716;height:6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" fillcolor="white [3212]" strokecolor="#09101d [484]" strokeweight="1pt">
                  <v:stroke joinstyle="miter"/>
                </v:roundrect>
              </v:group>
            </w:pict>
          </mc:Fallback>
        </mc:AlternateContent>
      </w:r>
    </w:p>
    <w:p w14:paraId="1A581118" w14:textId="32EFF3D8" w:rsidR="00904C50" w:rsidRPr="00904C50" w:rsidRDefault="00904C50" w:rsidP="00BF0565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904C50">
        <w:rPr>
          <w:sz w:val="24"/>
          <w:szCs w:val="24"/>
        </w:rPr>
        <w:t xml:space="preserve"> Rodinný dům </w:t>
      </w:r>
      <w:r w:rsidR="00F96F23">
        <w:rPr>
          <w:sz w:val="24"/>
          <w:szCs w:val="24"/>
        </w:rPr>
        <w:t xml:space="preserve">                                                                     </w:t>
      </w:r>
    </w:p>
    <w:p w14:paraId="48056E17" w14:textId="276F2A67" w:rsidR="00904C50" w:rsidRPr="00904C50" w:rsidRDefault="00904C50" w:rsidP="00BF0565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904C50">
        <w:rPr>
          <w:sz w:val="24"/>
          <w:szCs w:val="24"/>
        </w:rPr>
        <w:t>Individuální rekreace</w:t>
      </w:r>
    </w:p>
    <w:p w14:paraId="10016730" w14:textId="5C1DFC34" w:rsidR="00904C50" w:rsidRPr="00904C50" w:rsidRDefault="00904C50" w:rsidP="00BF0565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904C50">
        <w:rPr>
          <w:sz w:val="24"/>
          <w:szCs w:val="24"/>
        </w:rPr>
        <w:t>Bytový dům</w:t>
      </w:r>
    </w:p>
    <w:p w14:paraId="51D8DE45" w14:textId="7961C223" w:rsidR="00904C50" w:rsidRPr="00904C50" w:rsidRDefault="00904C50" w:rsidP="00BF0565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904C50">
        <w:rPr>
          <w:sz w:val="24"/>
          <w:szCs w:val="24"/>
        </w:rPr>
        <w:t>Ostatní objekty</w:t>
      </w:r>
    </w:p>
    <w:p w14:paraId="3BD56A4F" w14:textId="08966C3C" w:rsidR="00904C50" w:rsidRPr="00904C50" w:rsidRDefault="00904C50" w:rsidP="00BF0565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904C50">
        <w:rPr>
          <w:sz w:val="24"/>
          <w:szCs w:val="24"/>
        </w:rPr>
        <w:t>Držitel psa starší 65 let</w:t>
      </w:r>
    </w:p>
    <w:p w14:paraId="07F6208C" w14:textId="5227FD22" w:rsidR="00904C50" w:rsidRPr="00904C50" w:rsidRDefault="00904C50" w:rsidP="00BF0565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904C50">
        <w:rPr>
          <w:sz w:val="24"/>
          <w:szCs w:val="24"/>
        </w:rPr>
        <w:t>Osvobozen</w:t>
      </w:r>
      <w:r w:rsidR="00BF0565" w:rsidRPr="00BF0565">
        <w:rPr>
          <w:sz w:val="24"/>
          <w:szCs w:val="24"/>
          <w:vertAlign w:val="superscript"/>
        </w:rPr>
        <w:t>1</w:t>
      </w:r>
    </w:p>
    <w:p w14:paraId="0CD4DC07" w14:textId="77777777" w:rsidR="00904C50" w:rsidRDefault="00904C50" w:rsidP="0085507F">
      <w:pPr>
        <w:jc w:val="both"/>
        <w:rPr>
          <w:sz w:val="24"/>
          <w:szCs w:val="24"/>
        </w:rPr>
      </w:pPr>
    </w:p>
    <w:p w14:paraId="69B09F8A" w14:textId="4ADEE588" w:rsidR="00BF0565" w:rsidRDefault="00BF0565" w:rsidP="00BF05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Příjmení a jméno držitele psa / název společnosti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Rodné číslo / IČ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BF0565" w14:paraId="4D9DD93F" w14:textId="77777777" w:rsidTr="00BF0565">
        <w:tc>
          <w:tcPr>
            <w:tcW w:w="5807" w:type="dxa"/>
          </w:tcPr>
          <w:p w14:paraId="1A73023D" w14:textId="77777777" w:rsidR="00BF0565" w:rsidRDefault="00BF0565" w:rsidP="00BF0565">
            <w:pPr>
              <w:jc w:val="both"/>
              <w:rPr>
                <w:sz w:val="24"/>
                <w:szCs w:val="24"/>
              </w:rPr>
            </w:pPr>
          </w:p>
          <w:p w14:paraId="21CEA443" w14:textId="77777777" w:rsidR="00BF0565" w:rsidRDefault="00BF0565" w:rsidP="00BF05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F8071E3" w14:textId="77777777" w:rsidR="00BF0565" w:rsidRDefault="00BF0565" w:rsidP="00BF0565">
            <w:pPr>
              <w:jc w:val="both"/>
              <w:rPr>
                <w:sz w:val="24"/>
                <w:szCs w:val="24"/>
              </w:rPr>
            </w:pPr>
          </w:p>
        </w:tc>
      </w:tr>
    </w:tbl>
    <w:p w14:paraId="0F4E6078" w14:textId="77777777" w:rsidR="00BF0565" w:rsidRDefault="00BF0565" w:rsidP="0085507F">
      <w:pPr>
        <w:jc w:val="both"/>
        <w:rPr>
          <w:sz w:val="24"/>
          <w:szCs w:val="24"/>
        </w:rPr>
      </w:pPr>
    </w:p>
    <w:p w14:paraId="4E74E917" w14:textId="254B21A2" w:rsidR="00BF0565" w:rsidRDefault="00BF0565" w:rsidP="00BF05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Přihlášený pobyt držitele psa / sídlo společnosti                        telefon / e-mail*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BF0565" w14:paraId="4E69E998" w14:textId="77777777" w:rsidTr="00BF0565">
        <w:trPr>
          <w:trHeight w:val="293"/>
        </w:trPr>
        <w:tc>
          <w:tcPr>
            <w:tcW w:w="5807" w:type="dxa"/>
            <w:vMerge w:val="restart"/>
          </w:tcPr>
          <w:p w14:paraId="47701952" w14:textId="77777777" w:rsidR="00BF0565" w:rsidRDefault="00BF0565" w:rsidP="00BF0565">
            <w:pPr>
              <w:jc w:val="both"/>
              <w:rPr>
                <w:sz w:val="24"/>
                <w:szCs w:val="24"/>
              </w:rPr>
            </w:pPr>
          </w:p>
          <w:p w14:paraId="328837BB" w14:textId="77777777" w:rsidR="00BF0565" w:rsidRDefault="00BF0565" w:rsidP="00BF05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1B1DC54D" w14:textId="77777777" w:rsidR="00BF0565" w:rsidRDefault="00BF0565" w:rsidP="00BF0565">
            <w:pPr>
              <w:jc w:val="both"/>
              <w:rPr>
                <w:sz w:val="24"/>
                <w:szCs w:val="24"/>
              </w:rPr>
            </w:pPr>
          </w:p>
          <w:p w14:paraId="2ECECBB7" w14:textId="77777777" w:rsidR="00BF0565" w:rsidRDefault="00BF0565" w:rsidP="00BF0565">
            <w:pPr>
              <w:jc w:val="both"/>
              <w:rPr>
                <w:sz w:val="24"/>
                <w:szCs w:val="24"/>
              </w:rPr>
            </w:pPr>
          </w:p>
        </w:tc>
      </w:tr>
      <w:tr w:rsidR="00BF0565" w14:paraId="5247F918" w14:textId="77777777" w:rsidTr="00B75CC4">
        <w:trPr>
          <w:trHeight w:val="292"/>
        </w:trPr>
        <w:tc>
          <w:tcPr>
            <w:tcW w:w="5807" w:type="dxa"/>
            <w:vMerge/>
          </w:tcPr>
          <w:p w14:paraId="1BD6F506" w14:textId="77777777" w:rsidR="00BF0565" w:rsidRDefault="00BF0565" w:rsidP="00BF05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4B8E862A" w14:textId="77777777" w:rsidR="00BF0565" w:rsidRDefault="00BF0565" w:rsidP="00BF0565">
            <w:pPr>
              <w:jc w:val="both"/>
              <w:rPr>
                <w:sz w:val="24"/>
                <w:szCs w:val="24"/>
              </w:rPr>
            </w:pPr>
          </w:p>
          <w:p w14:paraId="2082BAE0" w14:textId="77777777" w:rsidR="00BF0565" w:rsidRDefault="00BF0565" w:rsidP="00BF0565">
            <w:pPr>
              <w:jc w:val="both"/>
              <w:rPr>
                <w:sz w:val="24"/>
                <w:szCs w:val="24"/>
              </w:rPr>
            </w:pPr>
          </w:p>
        </w:tc>
      </w:tr>
    </w:tbl>
    <w:p w14:paraId="3DA128D8" w14:textId="34EBCF6B" w:rsidR="00904C50" w:rsidRDefault="00904C50" w:rsidP="0085507F">
      <w:pPr>
        <w:jc w:val="both"/>
        <w:rPr>
          <w:sz w:val="24"/>
          <w:szCs w:val="24"/>
        </w:rPr>
      </w:pPr>
    </w:p>
    <w:p w14:paraId="68BAF34A" w14:textId="4F4CD112" w:rsidR="00904C50" w:rsidRDefault="00BF0565" w:rsidP="0085507F">
      <w:pPr>
        <w:jc w:val="both"/>
        <w:rPr>
          <w:sz w:val="24"/>
          <w:szCs w:val="24"/>
        </w:rPr>
      </w:pPr>
      <w:r>
        <w:rPr>
          <w:sz w:val="24"/>
          <w:szCs w:val="24"/>
        </w:rPr>
        <w:t>Za účelem identifikace psa dobrovolně také poskytuji tyto informace:</w:t>
      </w:r>
    </w:p>
    <w:p w14:paraId="5E718FA1" w14:textId="4AF74ACF" w:rsidR="00BF0565" w:rsidRDefault="00BF0565" w:rsidP="00BF05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rasa psa                           pes / fena                       zbarvení                           stáří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0565" w14:paraId="633328B1" w14:textId="77777777" w:rsidTr="00BF0565">
        <w:tc>
          <w:tcPr>
            <w:tcW w:w="2265" w:type="dxa"/>
          </w:tcPr>
          <w:p w14:paraId="529CE45E" w14:textId="77777777" w:rsidR="00BF0565" w:rsidRDefault="00BF0565" w:rsidP="00BF0565">
            <w:pPr>
              <w:jc w:val="both"/>
              <w:rPr>
                <w:sz w:val="24"/>
                <w:szCs w:val="24"/>
              </w:rPr>
            </w:pPr>
          </w:p>
          <w:p w14:paraId="4E5F9B25" w14:textId="77777777" w:rsidR="00BF0565" w:rsidRDefault="00BF0565" w:rsidP="00BF05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44CFB135" w14:textId="77777777" w:rsidR="00BF0565" w:rsidRDefault="00BF0565" w:rsidP="00BF05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ECE2521" w14:textId="77777777" w:rsidR="00BF0565" w:rsidRDefault="00BF0565" w:rsidP="00BF05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35072F0" w14:textId="77777777" w:rsidR="00BF0565" w:rsidRDefault="00BF0565" w:rsidP="00BF0565">
            <w:pPr>
              <w:jc w:val="both"/>
              <w:rPr>
                <w:sz w:val="24"/>
                <w:szCs w:val="24"/>
              </w:rPr>
            </w:pPr>
          </w:p>
          <w:p w14:paraId="75734BE3" w14:textId="5363C25D" w:rsidR="00BF0565" w:rsidRDefault="00BF0565" w:rsidP="00BF0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měsíců</w:t>
            </w:r>
          </w:p>
        </w:tc>
      </w:tr>
    </w:tbl>
    <w:p w14:paraId="2596C1E3" w14:textId="77777777" w:rsidR="00BF0565" w:rsidRDefault="00BF0565" w:rsidP="00BF0565">
      <w:pPr>
        <w:spacing w:after="0" w:line="240" w:lineRule="auto"/>
        <w:jc w:val="both"/>
        <w:rPr>
          <w:sz w:val="24"/>
          <w:szCs w:val="24"/>
        </w:rPr>
      </w:pPr>
    </w:p>
    <w:p w14:paraId="106AC632" w14:textId="519B5646" w:rsidR="00904C50" w:rsidRDefault="00904C50" w:rsidP="0085507F">
      <w:pPr>
        <w:jc w:val="both"/>
        <w:rPr>
          <w:sz w:val="24"/>
          <w:szCs w:val="24"/>
        </w:rPr>
      </w:pPr>
    </w:p>
    <w:p w14:paraId="669E9BE4" w14:textId="3F0B90DC" w:rsidR="00904C50" w:rsidRDefault="00BF0565" w:rsidP="0085507F">
      <w:pPr>
        <w:jc w:val="both"/>
        <w:rPr>
          <w:sz w:val="24"/>
          <w:szCs w:val="24"/>
        </w:rPr>
      </w:pPr>
      <w:r>
        <w:rPr>
          <w:sz w:val="24"/>
          <w:szCs w:val="24"/>
        </w:rPr>
        <w:t>Prohlašuji, že veškeré údaje jsem uvedl/a pravdivě.</w:t>
      </w:r>
    </w:p>
    <w:p w14:paraId="40D74BE9" w14:textId="77777777" w:rsidR="00BF0565" w:rsidRDefault="00BF0565" w:rsidP="0085507F">
      <w:pPr>
        <w:jc w:val="both"/>
        <w:rPr>
          <w:sz w:val="24"/>
          <w:szCs w:val="24"/>
        </w:rPr>
      </w:pPr>
    </w:p>
    <w:p w14:paraId="60E99583" w14:textId="2520812F" w:rsidR="00BF0565" w:rsidRDefault="00BF0565" w:rsidP="0085507F">
      <w:pPr>
        <w:jc w:val="both"/>
        <w:rPr>
          <w:sz w:val="24"/>
          <w:szCs w:val="24"/>
        </w:rPr>
      </w:pPr>
      <w:r>
        <w:rPr>
          <w:sz w:val="24"/>
          <w:szCs w:val="24"/>
        </w:rPr>
        <w:t>Dne: …………………………….</w:t>
      </w:r>
    </w:p>
    <w:p w14:paraId="4715C16F" w14:textId="24E77DBB" w:rsidR="00BF0565" w:rsidRDefault="00BF0565" w:rsidP="00BF05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p w14:paraId="2A8FCEFD" w14:textId="55B86D4A" w:rsidR="00BF0565" w:rsidRDefault="00BF0565" w:rsidP="00BF05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podpis držitele psa</w:t>
      </w:r>
    </w:p>
    <w:p w14:paraId="0C3060E5" w14:textId="77777777" w:rsidR="003F63B9" w:rsidRDefault="003F63B9" w:rsidP="00BF0565">
      <w:pPr>
        <w:spacing w:after="0" w:line="240" w:lineRule="auto"/>
        <w:jc w:val="both"/>
        <w:rPr>
          <w:sz w:val="24"/>
          <w:szCs w:val="24"/>
        </w:rPr>
      </w:pPr>
    </w:p>
    <w:p w14:paraId="635AC7FD" w14:textId="77777777" w:rsidR="00BF0565" w:rsidRDefault="00BF0565" w:rsidP="00BF0565">
      <w:pPr>
        <w:spacing w:after="0" w:line="240" w:lineRule="auto"/>
        <w:jc w:val="both"/>
        <w:rPr>
          <w:sz w:val="24"/>
          <w:szCs w:val="24"/>
        </w:rPr>
      </w:pPr>
    </w:p>
    <w:p w14:paraId="0ACB333B" w14:textId="77D059DF" w:rsidR="00BF0565" w:rsidRPr="003F63B9" w:rsidRDefault="00BF0565" w:rsidP="00BF0565">
      <w:pPr>
        <w:spacing w:after="0" w:line="240" w:lineRule="auto"/>
        <w:jc w:val="both"/>
        <w:rPr>
          <w:sz w:val="20"/>
          <w:szCs w:val="20"/>
        </w:rPr>
      </w:pPr>
      <w:r w:rsidRPr="003F63B9">
        <w:rPr>
          <w:sz w:val="20"/>
          <w:szCs w:val="20"/>
          <w:vertAlign w:val="superscript"/>
        </w:rPr>
        <w:t>1</w:t>
      </w:r>
      <w:r w:rsidRPr="003F63B9">
        <w:rPr>
          <w:sz w:val="20"/>
          <w:szCs w:val="20"/>
        </w:rPr>
        <w:t xml:space="preserve"> podle </w:t>
      </w:r>
      <w:r w:rsidR="003F63B9" w:rsidRPr="003F63B9">
        <w:rPr>
          <w:sz w:val="20"/>
          <w:szCs w:val="20"/>
        </w:rPr>
        <w:t>čl. 6 obecně závazné vyhlášky č. 1/2023 města Lomnice nad Lužnicí, o místním poplatku ze ps</w:t>
      </w:r>
      <w:r w:rsidR="002A418D">
        <w:rPr>
          <w:sz w:val="20"/>
          <w:szCs w:val="20"/>
        </w:rPr>
        <w:t>ů</w:t>
      </w:r>
    </w:p>
    <w:sectPr w:rsidR="00BF0565" w:rsidRPr="003F63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3A5D" w14:textId="77777777" w:rsidR="0085507F" w:rsidRDefault="0085507F" w:rsidP="0085507F">
      <w:pPr>
        <w:spacing w:after="0" w:line="240" w:lineRule="auto"/>
      </w:pPr>
      <w:r>
        <w:separator/>
      </w:r>
    </w:p>
  </w:endnote>
  <w:endnote w:type="continuationSeparator" w:id="0">
    <w:p w14:paraId="2AD05462" w14:textId="77777777" w:rsidR="0085507F" w:rsidRDefault="0085507F" w:rsidP="0085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7750" w14:textId="77777777" w:rsidR="0085507F" w:rsidRDefault="0085507F" w:rsidP="0085507F">
      <w:pPr>
        <w:spacing w:after="0" w:line="240" w:lineRule="auto"/>
      </w:pPr>
      <w:r>
        <w:separator/>
      </w:r>
    </w:p>
  </w:footnote>
  <w:footnote w:type="continuationSeparator" w:id="0">
    <w:p w14:paraId="1AC718E1" w14:textId="77777777" w:rsidR="0085507F" w:rsidRDefault="0085507F" w:rsidP="0085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94C4" w14:textId="6806F346" w:rsidR="0085507F" w:rsidRPr="0085507F" w:rsidRDefault="0085507F">
    <w:pPr>
      <w:pStyle w:val="Zhlav"/>
      <w:rPr>
        <w:b/>
        <w:bCs/>
      </w:rPr>
    </w:pPr>
    <w:r w:rsidRPr="0085507F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FAA9F99" wp14:editId="5BBE167B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85800" cy="791210"/>
          <wp:effectExtent l="0" t="0" r="0" b="8890"/>
          <wp:wrapTight wrapText="bothSides">
            <wp:wrapPolygon edited="0">
              <wp:start x="0" y="0"/>
              <wp:lineTo x="0" y="21323"/>
              <wp:lineTo x="21000" y="21323"/>
              <wp:lineTo x="21000" y="0"/>
              <wp:lineTo x="0" y="0"/>
            </wp:wrapPolygon>
          </wp:wrapTight>
          <wp:docPr id="864298962" name="Obrázek 8642989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5507F">
      <w:rPr>
        <w:b/>
        <w:bCs/>
      </w:rPr>
      <w:t>Město Lomnice nad Lužnicí</w:t>
    </w:r>
  </w:p>
  <w:p w14:paraId="66514AC5" w14:textId="280890CB" w:rsidR="0085507F" w:rsidRPr="0085507F" w:rsidRDefault="0085507F">
    <w:pPr>
      <w:pStyle w:val="Zhlav"/>
      <w:rPr>
        <w:b/>
        <w:bCs/>
      </w:rPr>
    </w:pPr>
    <w:r>
      <w:rPr>
        <w:b/>
        <w:bCs/>
      </w:rPr>
      <w:t>n</w:t>
    </w:r>
    <w:r w:rsidRPr="0085507F">
      <w:rPr>
        <w:b/>
        <w:bCs/>
      </w:rPr>
      <w:t>ám. 5. května 130</w:t>
    </w:r>
  </w:p>
  <w:p w14:paraId="09A93EB6" w14:textId="244FDDDF" w:rsidR="0085507F" w:rsidRPr="0085507F" w:rsidRDefault="0085507F">
    <w:pPr>
      <w:pStyle w:val="Zhlav"/>
      <w:rPr>
        <w:b/>
        <w:bCs/>
      </w:rPr>
    </w:pPr>
    <w:r w:rsidRPr="0085507F">
      <w:rPr>
        <w:b/>
        <w:bCs/>
      </w:rPr>
      <w:t>378 16 Lomnice nad Lužnicí</w:t>
    </w:r>
  </w:p>
  <w:p w14:paraId="2FA4F2E9" w14:textId="77777777" w:rsidR="0085507F" w:rsidRDefault="0085507F">
    <w:pPr>
      <w:pStyle w:val="Zhlav"/>
    </w:pPr>
  </w:p>
  <w:p w14:paraId="4DF77127" w14:textId="77777777" w:rsidR="0085507F" w:rsidRDefault="008550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E87"/>
    <w:multiLevelType w:val="hybridMultilevel"/>
    <w:tmpl w:val="B97A27F8"/>
    <w:lvl w:ilvl="0" w:tplc="1E54BC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37B1"/>
    <w:multiLevelType w:val="hybridMultilevel"/>
    <w:tmpl w:val="F91067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94A6E"/>
    <w:multiLevelType w:val="hybridMultilevel"/>
    <w:tmpl w:val="4E5CA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D0B53"/>
    <w:multiLevelType w:val="hybridMultilevel"/>
    <w:tmpl w:val="F1D2C9C6"/>
    <w:lvl w:ilvl="0" w:tplc="1E54BC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91290">
    <w:abstractNumId w:val="2"/>
  </w:num>
  <w:num w:numId="2" w16cid:durableId="1245216599">
    <w:abstractNumId w:val="1"/>
  </w:num>
  <w:num w:numId="3" w16cid:durableId="518005404">
    <w:abstractNumId w:val="3"/>
  </w:num>
  <w:num w:numId="4" w16cid:durableId="103580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7F"/>
    <w:rsid w:val="002A418D"/>
    <w:rsid w:val="002B2140"/>
    <w:rsid w:val="003F63B9"/>
    <w:rsid w:val="0085507F"/>
    <w:rsid w:val="00904C50"/>
    <w:rsid w:val="00BF0565"/>
    <w:rsid w:val="00F9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4166F5"/>
  <w15:chartTrackingRefBased/>
  <w15:docId w15:val="{48613F90-5E3C-4DEA-ACB0-97BD7A8A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0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07F"/>
  </w:style>
  <w:style w:type="paragraph" w:styleId="Zpat">
    <w:name w:val="footer"/>
    <w:basedOn w:val="Normln"/>
    <w:link w:val="ZpatChar"/>
    <w:uiPriority w:val="99"/>
    <w:unhideWhenUsed/>
    <w:rsid w:val="0085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07F"/>
  </w:style>
  <w:style w:type="paragraph" w:styleId="Odstavecseseznamem">
    <w:name w:val="List Paragraph"/>
    <w:basedOn w:val="Normln"/>
    <w:uiPriority w:val="34"/>
    <w:qFormat/>
    <w:rsid w:val="00904C50"/>
    <w:pPr>
      <w:ind w:left="720"/>
      <w:contextualSpacing/>
    </w:pPr>
  </w:style>
  <w:style w:type="table" w:styleId="Mkatabulky">
    <w:name w:val="Table Grid"/>
    <w:basedOn w:val="Normlntabulka"/>
    <w:uiPriority w:val="39"/>
    <w:rsid w:val="00BF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Šejdová</dc:creator>
  <cp:keywords/>
  <dc:description/>
  <cp:lastModifiedBy>Jana Šejdová</cp:lastModifiedBy>
  <cp:revision>3</cp:revision>
  <dcterms:created xsi:type="dcterms:W3CDTF">2023-12-29T12:29:00Z</dcterms:created>
  <dcterms:modified xsi:type="dcterms:W3CDTF">2023-12-29T13:08:00Z</dcterms:modified>
</cp:coreProperties>
</file>